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C" w:rsidRDefault="00C21C03" w:rsidP="00C21C0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21C03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الإجابة النموذجية لامتحان التنمية المستدامة ومكافحة الفساد </w:t>
      </w:r>
    </w:p>
    <w:p w:rsidR="00C21C03" w:rsidRDefault="00C21C03" w:rsidP="00C21C0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مقدمة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 تقديم للموضوع عادة تنتهي بطرح سؤال</w:t>
      </w:r>
      <w:r w:rsidR="00DB193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1ن</w:t>
      </w:r>
    </w:p>
    <w:p w:rsidR="00C21C03" w:rsidRDefault="00C21C03" w:rsidP="00C21C0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العرض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</w:p>
    <w:p w:rsidR="00C21C03" w:rsidRPr="00AB0AC4" w:rsidRDefault="00C21C03" w:rsidP="00AB0AC4">
      <w:pPr>
        <w:bidi/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</w:t>
      </w:r>
      <w:r w:rsidRPr="00C21C0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/ تعريف التنمية المستدامة: هي </w:t>
      </w:r>
      <w:r w:rsidRPr="00C21C03">
        <w:rPr>
          <w:rFonts w:ascii="Simplified Arabic" w:hAnsi="Simplified Arabic" w:cs="Simplified Arabic"/>
          <w:color w:val="000000"/>
          <w:sz w:val="28"/>
          <w:szCs w:val="28"/>
          <w:rtl/>
        </w:rPr>
        <w:t>التنمية التي تلبي احتياجات الجيل الحاضر دون التضحية أو الإضرار بقدرة الأجيال القادمة على تلبية احتياجاتها</w:t>
      </w:r>
      <w:r w:rsidRPr="00C21C0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مع احترام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ومراعاة</w:t>
      </w:r>
      <w:r w:rsidRPr="00C21C0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النظام البيئي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DB193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r w:rsidR="00AB0AC4">
        <w:rPr>
          <w:rFonts w:ascii="Simplified Arabic" w:hAnsi="Simplified Arabic" w:cs="Simplified Arabic"/>
          <w:color w:val="000000"/>
          <w:sz w:val="28"/>
          <w:szCs w:val="28"/>
        </w:rPr>
        <w:t>2.5</w:t>
      </w:r>
      <w:r w:rsidR="00AB0AC4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DZ"/>
        </w:rPr>
        <w:t>ن</w:t>
      </w:r>
    </w:p>
    <w:p w:rsidR="00C21C03" w:rsidRDefault="00C21C03" w:rsidP="00C21C03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2/ الأسس التي تقوم عليها التنمية المستدامة:</w:t>
      </w:r>
      <w:r w:rsidR="00DB193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5ن</w:t>
      </w:r>
    </w:p>
    <w:p w:rsidR="00C21C03" w:rsidRPr="000B1B45" w:rsidRDefault="00C21C03" w:rsidP="000B1B4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0B1B4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الحفاظ على مستويات الموارد </w:t>
      </w:r>
      <w:r w:rsidR="000B1B45" w:rsidRPr="000B1B4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الطبيعية </w:t>
      </w:r>
      <w:r w:rsidRPr="000B1B4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المتاحة حاضرا ومستقبلا</w:t>
      </w:r>
      <w:r w:rsidR="000B1B45" w:rsidRPr="000B1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0B1B45" w:rsidRDefault="000B1B45" w:rsidP="000B1B4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0B1B4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التركيز على نوعية المعيشة وليس على مستوى العائد الاقتصادي فقط</w:t>
      </w:r>
    </w:p>
    <w:p w:rsidR="000B1B45" w:rsidRPr="000B1B45" w:rsidRDefault="000B1B45" w:rsidP="000B1B4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0B1B4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توجيه الاستثمار نحو</w:t>
      </w:r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تعزيز استخدام وسائل تقنية أكثر </w:t>
      </w:r>
      <w:proofErr w:type="gramStart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>توافقا</w:t>
      </w:r>
      <w:proofErr w:type="gramEnd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مع البيئة</w:t>
      </w:r>
      <w:r w:rsidRPr="000B1B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B1B45" w:rsidRPr="000B1B45" w:rsidRDefault="000B1B45" w:rsidP="000B1B45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تعديل أنماط الاستهلاك السائدة اجتنابا للإسراف وتبديد الموارد </w:t>
      </w:r>
      <w:proofErr w:type="gramStart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>وتلوث</w:t>
      </w:r>
      <w:proofErr w:type="gramEnd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البيئة</w:t>
      </w:r>
    </w:p>
    <w:p w:rsidR="008D024E" w:rsidRPr="008D024E" w:rsidRDefault="000B1B45" w:rsidP="000B1B4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استمرارية النظم الإنتاجية أساس الوقاية من انهيار مقومات </w:t>
      </w:r>
      <w:proofErr w:type="gramStart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التنمية </w:t>
      </w:r>
      <w:r w:rsidRPr="000B1B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>خاصة</w:t>
      </w:r>
      <w:proofErr w:type="gramEnd"/>
      <w:r w:rsidRPr="000B1B4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بالدول النامية</w:t>
      </w:r>
    </w:p>
    <w:p w:rsidR="008D024E" w:rsidRDefault="008D024E" w:rsidP="008D024E">
      <w:pPr>
        <w:pStyle w:val="Paragraphedeliste"/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مجالات التنمية المستدامة:</w:t>
      </w:r>
      <w:r w:rsidR="00DB193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4,5 ن</w:t>
      </w:r>
    </w:p>
    <w:p w:rsidR="008D024E" w:rsidRDefault="008D024E" w:rsidP="008D024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أولا: المجال </w:t>
      </w:r>
      <w:proofErr w:type="gramStart"/>
      <w:r w:rsidRPr="008D024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السياسي </w:t>
      </w:r>
      <w:r w:rsidR="000B1B45" w:rsidRPr="008D024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D024E">
        <w:rPr>
          <w:rFonts w:ascii="Simplified Arabic" w:hAnsi="Simplified Arabic" w:cs="Simplified Arabic"/>
          <w:sz w:val="28"/>
          <w:szCs w:val="28"/>
          <w:rtl/>
        </w:rPr>
        <w:t>تحقيق</w:t>
      </w:r>
      <w:proofErr w:type="gramEnd"/>
      <w:r w:rsidRPr="008D024E">
        <w:rPr>
          <w:rFonts w:ascii="Simplified Arabic" w:hAnsi="Simplified Arabic" w:cs="Simplified Arabic"/>
          <w:sz w:val="28"/>
          <w:szCs w:val="28"/>
          <w:rtl/>
        </w:rPr>
        <w:t xml:space="preserve"> نمو اقتصادي </w:t>
      </w:r>
      <w:r w:rsidRPr="008D024E">
        <w:rPr>
          <w:rFonts w:ascii="Simplified Arabic" w:hAnsi="Simplified Arabic" w:cs="Simplified Arabic" w:hint="cs"/>
          <w:sz w:val="28"/>
          <w:szCs w:val="28"/>
          <w:rtl/>
        </w:rPr>
        <w:t>عادل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بين جميع الدول</w:t>
      </w:r>
      <w:r w:rsidRPr="008D024E">
        <w:rPr>
          <w:rFonts w:ascii="Simplified Arabic" w:hAnsi="Simplified Arabic" w:cs="Simplified Arabic"/>
          <w:sz w:val="28"/>
          <w:szCs w:val="28"/>
          <w:rtl/>
        </w:rPr>
        <w:t>، من خلال خلق ترابط بين الأنظ</w:t>
      </w:r>
      <w:r>
        <w:rPr>
          <w:rFonts w:ascii="Simplified Arabic" w:hAnsi="Simplified Arabic" w:cs="Simplified Arabic"/>
          <w:sz w:val="28"/>
          <w:szCs w:val="28"/>
          <w:rtl/>
        </w:rPr>
        <w:t>مة والقوانين الاقتصادية العالمي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</w:p>
    <w:p w:rsidR="008D024E" w:rsidRDefault="008D024E" w:rsidP="008D024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D024E">
        <w:rPr>
          <w:rFonts w:ascii="Simplified Arabic" w:hAnsi="Simplified Arabic" w:cs="Simplified Arabic" w:hint="cs"/>
          <w:sz w:val="28"/>
          <w:szCs w:val="28"/>
          <w:rtl/>
        </w:rPr>
        <w:t>ثانيا: المجال البيئي</w:t>
      </w:r>
      <w:r w:rsidRPr="008D024E">
        <w:rPr>
          <w:rFonts w:ascii="Simplified Arabic" w:hAnsi="Simplified Arabic" w:cs="Simplified Arabic"/>
          <w:sz w:val="28"/>
          <w:szCs w:val="28"/>
          <w:rtl/>
        </w:rPr>
        <w:t xml:space="preserve"> المحافظة على الموارد البيئية والطبيعية</w:t>
      </w:r>
      <w:r w:rsidRPr="008D024E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8D024E">
        <w:rPr>
          <w:rFonts w:ascii="Simplified Arabic" w:hAnsi="Simplified Arabic" w:cs="Simplified Arabic"/>
          <w:sz w:val="28"/>
          <w:szCs w:val="28"/>
          <w:rtl/>
        </w:rPr>
        <w:t>الحد من العوامل الملوثة للبيئة</w:t>
      </w:r>
    </w:p>
    <w:p w:rsidR="000B1B45" w:rsidRDefault="008D024E" w:rsidP="008D024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D024E">
        <w:rPr>
          <w:rFonts w:ascii="Simplified Arabic" w:hAnsi="Simplified Arabic" w:cs="Simplified Arabic" w:hint="cs"/>
          <w:sz w:val="28"/>
          <w:szCs w:val="28"/>
          <w:rtl/>
        </w:rPr>
        <w:t xml:space="preserve">ثالثا: المجال الاجتماعي </w:t>
      </w:r>
      <w:r w:rsidRPr="008D024E">
        <w:rPr>
          <w:rFonts w:ascii="Simplified Arabic" w:hAnsi="Simplified Arabic" w:cs="Simplified Arabic"/>
          <w:sz w:val="28"/>
          <w:szCs w:val="28"/>
          <w:rtl/>
        </w:rPr>
        <w:t>تحقيق التنمية الاجتماعية في جميع أنحاء العالم، من خلال إيجاد فرص العمل وتوفير الغذاء والتعليم والرعاية الصحية للجميع</w:t>
      </w:r>
      <w:r w:rsidRPr="008D024E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</w:p>
    <w:p w:rsidR="008D024E" w:rsidRDefault="008D024E" w:rsidP="00DB193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3</w:t>
      </w:r>
      <w:r w:rsidRPr="00B95C3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/ أهم المعوقات التي تواجه مشروع التنمية المستدامة</w:t>
      </w:r>
      <w:r w:rsidR="00B95C35" w:rsidRPr="00B95C35">
        <w:rPr>
          <w:rFonts w:ascii="Simplified Arabic" w:hAnsi="Simplified Arabic" w:cs="Simplified Arabic"/>
          <w:sz w:val="28"/>
          <w:szCs w:val="28"/>
          <w:rtl/>
        </w:rPr>
        <w:t>- الزيادة المطردة في عدد سكان العالم</w:t>
      </w:r>
      <w:r w:rsidR="00B95C35" w:rsidRPr="00B95C3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- </w:t>
      </w:r>
      <w:r w:rsidRPr="00B95C3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B95C35" w:rsidRPr="00B95C35">
        <w:rPr>
          <w:rFonts w:ascii="Simplified Arabic" w:hAnsi="Simplified Arabic" w:cs="Simplified Arabic"/>
          <w:sz w:val="28"/>
          <w:szCs w:val="28"/>
          <w:rtl/>
        </w:rPr>
        <w:t>انتشار الفقر المدقع في العالم –</w:t>
      </w:r>
      <w:r w:rsidR="00B95C35" w:rsidRPr="00B95C35">
        <w:rPr>
          <w:rFonts w:ascii="Simplified Arabic" w:hAnsi="Simplified Arabic" w:cs="Simplified Arabic" w:hint="cs"/>
          <w:sz w:val="28"/>
          <w:szCs w:val="28"/>
          <w:rtl/>
        </w:rPr>
        <w:t xml:space="preserve"> عدم </w:t>
      </w:r>
      <w:r w:rsidR="00B95C35" w:rsidRPr="00B95C35">
        <w:rPr>
          <w:rFonts w:ascii="Simplified Arabic" w:hAnsi="Simplified Arabic" w:cs="Simplified Arabic"/>
          <w:sz w:val="28"/>
          <w:szCs w:val="28"/>
          <w:rtl/>
        </w:rPr>
        <w:t xml:space="preserve">الاستقرار في </w:t>
      </w:r>
      <w:r w:rsidR="00B95C35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B95C35" w:rsidRPr="00B95C35">
        <w:rPr>
          <w:rFonts w:ascii="Simplified Arabic" w:hAnsi="Simplified Arabic" w:cs="Simplified Arabic"/>
          <w:sz w:val="28"/>
          <w:szCs w:val="28"/>
          <w:rtl/>
        </w:rPr>
        <w:t xml:space="preserve">كثير من </w:t>
      </w:r>
      <w:r w:rsidR="00B95C35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B95C35" w:rsidRPr="00B95C35">
        <w:rPr>
          <w:rFonts w:ascii="Simplified Arabic" w:hAnsi="Simplified Arabic" w:cs="Simplified Arabic"/>
          <w:sz w:val="28"/>
          <w:szCs w:val="28"/>
          <w:rtl/>
        </w:rPr>
        <w:t xml:space="preserve">مناطق الناتج عن غياب السلام </w:t>
      </w:r>
      <w:r w:rsidR="00B95C35" w:rsidRPr="00A6357C">
        <w:rPr>
          <w:rFonts w:ascii="Simplified Arabic" w:hAnsi="Simplified Arabic" w:cs="Simplified Arabic"/>
          <w:sz w:val="28"/>
          <w:szCs w:val="28"/>
          <w:rtl/>
        </w:rPr>
        <w:t>والأمن</w:t>
      </w:r>
      <w:r w:rsidR="00B95C35" w:rsidRPr="00A6357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95C35" w:rsidRPr="00A6357C">
        <w:rPr>
          <w:rFonts w:ascii="Simplified Arabic" w:hAnsi="Simplified Arabic" w:cs="Simplified Arabic"/>
          <w:sz w:val="28"/>
          <w:szCs w:val="28"/>
          <w:rtl/>
        </w:rPr>
        <w:t xml:space="preserve">الهجرة </w:t>
      </w:r>
      <w:r w:rsidR="00B95C35" w:rsidRPr="00A6357C">
        <w:rPr>
          <w:rFonts w:ascii="Simplified Arabic" w:hAnsi="Simplified Arabic" w:cs="Simplified Arabic" w:hint="cs"/>
          <w:sz w:val="28"/>
          <w:szCs w:val="28"/>
          <w:rtl/>
        </w:rPr>
        <w:t>من الريف نحو</w:t>
      </w:r>
      <w:r w:rsidR="00B95C35" w:rsidRPr="00A6357C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B95C35" w:rsidRPr="00A6357C">
        <w:rPr>
          <w:rFonts w:ascii="Simplified Arabic" w:hAnsi="Simplified Arabic" w:cs="Simplified Arabic" w:hint="cs"/>
          <w:sz w:val="28"/>
          <w:szCs w:val="28"/>
          <w:rtl/>
        </w:rPr>
        <w:t xml:space="preserve">مدن </w:t>
      </w:r>
      <w:r w:rsidR="00B95C35" w:rsidRPr="00A6357C">
        <w:rPr>
          <w:rFonts w:ascii="Simplified Arabic" w:hAnsi="Simplified Arabic" w:cs="Simplified Arabic"/>
          <w:sz w:val="28"/>
          <w:szCs w:val="28"/>
          <w:rtl/>
        </w:rPr>
        <w:t>وانتشار ظاهرة العشوائي</w:t>
      </w:r>
      <w:r w:rsidR="00B95C35" w:rsidRPr="00A6357C">
        <w:rPr>
          <w:rFonts w:ascii="Simplified Arabic" w:hAnsi="Simplified Arabic" w:cs="Simplified Arabic" w:hint="cs"/>
          <w:sz w:val="28"/>
          <w:szCs w:val="28"/>
          <w:rtl/>
        </w:rPr>
        <w:t>ات ومخلفاتها</w:t>
      </w:r>
      <w:r w:rsidR="00A6357C" w:rsidRPr="00A6357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6357C" w:rsidRPr="00A6357C">
        <w:rPr>
          <w:rFonts w:ascii="Simplified Arabic" w:hAnsi="Simplified Arabic" w:cs="Simplified Arabic"/>
          <w:sz w:val="28"/>
          <w:szCs w:val="28"/>
          <w:rtl/>
        </w:rPr>
        <w:t xml:space="preserve"> محدودية الموارد الطبيعية وسوء استغلالها </w:t>
      </w:r>
      <w:r w:rsidR="00A6357C" w:rsidRPr="00A6357C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="00A6357C" w:rsidRPr="00A6357C">
        <w:rPr>
          <w:rFonts w:ascii="Simplified Arabic" w:hAnsi="Simplified Arabic" w:cs="Simplified Arabic"/>
          <w:sz w:val="28"/>
          <w:szCs w:val="28"/>
          <w:rtl/>
        </w:rPr>
        <w:t xml:space="preserve"> الموارد المائية وتلوثها وندرة الأراضي</w:t>
      </w:r>
      <w:r w:rsidR="00A6357C" w:rsidRPr="00A6357C">
        <w:rPr>
          <w:rFonts w:ascii="Simplified Arabic" w:hAnsi="Simplified Arabic" w:cs="Simplified Arabic" w:hint="cs"/>
          <w:sz w:val="28"/>
          <w:szCs w:val="28"/>
          <w:rtl/>
        </w:rPr>
        <w:t xml:space="preserve"> وسوء المناخ -</w:t>
      </w:r>
      <w:r w:rsidR="00A6357C" w:rsidRPr="00A6357C">
        <w:rPr>
          <w:rFonts w:ascii="Simplified Arabic" w:hAnsi="Simplified Arabic" w:cs="Simplified Arabic"/>
          <w:sz w:val="28"/>
          <w:szCs w:val="28"/>
          <w:rtl/>
        </w:rPr>
        <w:t>عدم</w:t>
      </w:r>
      <w:r w:rsidR="00DB19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6357C" w:rsidRPr="00A6357C">
        <w:rPr>
          <w:rFonts w:ascii="Simplified Arabic" w:hAnsi="Simplified Arabic" w:cs="Simplified Arabic"/>
          <w:sz w:val="28"/>
          <w:szCs w:val="28"/>
          <w:rtl/>
        </w:rPr>
        <w:t>موائمة بعض التقنيات والتجارب المستوردة من الدول المتقدمة مع الظروف الاقتصادية والاجتماعية والبيئية في بعض دول العالم النامي</w:t>
      </w:r>
      <w:r w:rsidR="00DB1934">
        <w:rPr>
          <w:rFonts w:ascii="Simplified Arabic" w:hAnsi="Simplified Arabic" w:cs="Simplified Arabic" w:hint="cs"/>
          <w:sz w:val="28"/>
          <w:szCs w:val="28"/>
          <w:rtl/>
        </w:rPr>
        <w:t xml:space="preserve"> 6 ن</w:t>
      </w:r>
    </w:p>
    <w:p w:rsidR="00DB1934" w:rsidRPr="00A6357C" w:rsidRDefault="00DB1934" w:rsidP="00DB1934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استنتاجات  1ن</w:t>
      </w:r>
      <w:proofErr w:type="gramEnd"/>
    </w:p>
    <w:p w:rsidR="00A6357C" w:rsidRPr="00A6357C" w:rsidRDefault="00A6357C" w:rsidP="00A6357C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sectPr w:rsidR="00A6357C" w:rsidRPr="00A6357C" w:rsidSect="00DB1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BC9"/>
    <w:multiLevelType w:val="hybridMultilevel"/>
    <w:tmpl w:val="286E8FAA"/>
    <w:lvl w:ilvl="0" w:tplc="DA163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F75AA"/>
    <w:multiLevelType w:val="hybridMultilevel"/>
    <w:tmpl w:val="3C92388E"/>
    <w:lvl w:ilvl="0" w:tplc="C3681CB2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C03"/>
    <w:rsid w:val="000B1B45"/>
    <w:rsid w:val="008D024E"/>
    <w:rsid w:val="00A6357C"/>
    <w:rsid w:val="00AB0AC4"/>
    <w:rsid w:val="00B95C35"/>
    <w:rsid w:val="00C21C03"/>
    <w:rsid w:val="00C60FCC"/>
    <w:rsid w:val="00D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7</cp:revision>
  <dcterms:created xsi:type="dcterms:W3CDTF">2008-02-04T23:20:00Z</dcterms:created>
  <dcterms:modified xsi:type="dcterms:W3CDTF">2008-02-05T00:09:00Z</dcterms:modified>
</cp:coreProperties>
</file>